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C83BC" w14:textId="176BB4A9" w:rsidR="00AE5F80" w:rsidRPr="00D07085" w:rsidRDefault="00AE5F80" w:rsidP="001D1413">
      <w:pPr>
        <w:spacing w:after="240"/>
        <w:jc w:val="both"/>
        <w:rPr>
          <w:rFonts w:ascii="Arial" w:hAnsi="Arial" w:cs="Arial"/>
          <w:b/>
          <w:sz w:val="32"/>
          <w:szCs w:val="20"/>
        </w:rPr>
      </w:pPr>
      <w:r w:rsidRPr="00D07085">
        <w:rPr>
          <w:rFonts w:ascii="Arial" w:hAnsi="Arial" w:cs="Arial"/>
          <w:b/>
          <w:sz w:val="32"/>
          <w:szCs w:val="20"/>
        </w:rPr>
        <w:t>Venue Assessment Form</w:t>
      </w:r>
    </w:p>
    <w:p w14:paraId="171A5155" w14:textId="15E2DB3A" w:rsidR="00AE5F80" w:rsidRDefault="00AE5F80" w:rsidP="001D1413">
      <w:pPr>
        <w:spacing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All About You – Disability Services</w:t>
      </w:r>
      <w:r w:rsidRPr="00AE5F80">
        <w:rPr>
          <w:rFonts w:ascii="Arial" w:hAnsi="Arial" w:cs="Arial"/>
          <w:szCs w:val="20"/>
        </w:rPr>
        <w:t xml:space="preserve"> requires a </w:t>
      </w:r>
      <w:r w:rsidR="00D07085">
        <w:rPr>
          <w:rFonts w:ascii="Arial" w:hAnsi="Arial" w:cs="Arial"/>
          <w:szCs w:val="20"/>
        </w:rPr>
        <w:t>V</w:t>
      </w:r>
      <w:r w:rsidRPr="00AE5F80">
        <w:rPr>
          <w:rFonts w:ascii="Arial" w:hAnsi="Arial" w:cs="Arial"/>
          <w:szCs w:val="20"/>
        </w:rPr>
        <w:t xml:space="preserve">enue </w:t>
      </w:r>
      <w:r w:rsidR="00D07085">
        <w:rPr>
          <w:rFonts w:ascii="Arial" w:hAnsi="Arial" w:cs="Arial"/>
          <w:szCs w:val="20"/>
        </w:rPr>
        <w:t>A</w:t>
      </w:r>
      <w:r w:rsidRPr="00AE5F80">
        <w:rPr>
          <w:rFonts w:ascii="Arial" w:hAnsi="Arial" w:cs="Arial"/>
          <w:szCs w:val="20"/>
        </w:rPr>
        <w:t xml:space="preserve">ssessment </w:t>
      </w:r>
      <w:r w:rsidR="00D07085">
        <w:rPr>
          <w:rFonts w:ascii="Arial" w:hAnsi="Arial" w:cs="Arial"/>
          <w:szCs w:val="20"/>
        </w:rPr>
        <w:t>F</w:t>
      </w:r>
      <w:r w:rsidRPr="00AE5F80">
        <w:rPr>
          <w:rFonts w:ascii="Arial" w:hAnsi="Arial" w:cs="Arial"/>
          <w:szCs w:val="20"/>
        </w:rPr>
        <w:t>orm for all bookings to ensure accessibility and to ensure all attendees can enjoy and participate fully in our events.</w:t>
      </w:r>
    </w:p>
    <w:p w14:paraId="2B059E42" w14:textId="77777777" w:rsidR="00D07085" w:rsidRDefault="00D07085" w:rsidP="001D1413">
      <w:pPr>
        <w:spacing w:after="240"/>
        <w:jc w:val="both"/>
        <w:rPr>
          <w:rFonts w:ascii="Arial" w:hAnsi="Arial" w:cs="Arial"/>
          <w:szCs w:val="20"/>
        </w:rPr>
      </w:pPr>
      <w:r w:rsidRPr="00AE5F80">
        <w:rPr>
          <w:rFonts w:ascii="Arial" w:hAnsi="Arial" w:cs="Arial"/>
          <w:szCs w:val="20"/>
        </w:rPr>
        <w:t xml:space="preserve">Thank you for completing this form to assist </w:t>
      </w:r>
      <w:r>
        <w:rPr>
          <w:rFonts w:ascii="Arial" w:hAnsi="Arial" w:cs="Arial"/>
          <w:szCs w:val="20"/>
        </w:rPr>
        <w:t>All About You – Disability Services</w:t>
      </w:r>
      <w:r w:rsidRPr="00AE5F80">
        <w:rPr>
          <w:rFonts w:ascii="Arial" w:hAnsi="Arial" w:cs="Arial"/>
          <w:szCs w:val="20"/>
        </w:rPr>
        <w:t xml:space="preserve"> in ensuring your venue will meet our needs. </w:t>
      </w:r>
      <w:r>
        <w:rPr>
          <w:rFonts w:ascii="Arial" w:hAnsi="Arial" w:cs="Arial"/>
          <w:szCs w:val="20"/>
        </w:rPr>
        <w:t xml:space="preserve"> </w:t>
      </w:r>
    </w:p>
    <w:p w14:paraId="41B69CF3" w14:textId="49C7F54C" w:rsidR="00AE5F80" w:rsidRPr="00AE5F80" w:rsidRDefault="00E965E8" w:rsidP="001D141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5F80">
        <w:rPr>
          <w:rFonts w:ascii="Arial" w:hAnsi="Arial" w:cs="Arial"/>
          <w:sz w:val="20"/>
          <w:szCs w:val="20"/>
        </w:rPr>
        <w:t xml:space="preserve">Please </w:t>
      </w:r>
      <w:r w:rsidR="00AE5F80" w:rsidRPr="00AE5F80">
        <w:rPr>
          <w:rFonts w:ascii="Arial" w:hAnsi="Arial" w:cs="Arial"/>
          <w:sz w:val="20"/>
          <w:szCs w:val="20"/>
        </w:rPr>
        <w:t>complete</w:t>
      </w:r>
      <w:r w:rsidRPr="00AE5F80">
        <w:rPr>
          <w:rFonts w:ascii="Arial" w:hAnsi="Arial" w:cs="Arial"/>
          <w:sz w:val="20"/>
          <w:szCs w:val="20"/>
        </w:rPr>
        <w:t xml:space="preserve"> all sections.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45"/>
        <w:gridCol w:w="1260"/>
        <w:gridCol w:w="554"/>
        <w:gridCol w:w="919"/>
        <w:gridCol w:w="919"/>
      </w:tblGrid>
      <w:tr w:rsidR="00AE5F80" w:rsidRPr="004D5825" w14:paraId="331B7294" w14:textId="77777777" w:rsidTr="005F4D24">
        <w:trPr>
          <w:trHeight w:val="547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17AB37F0" w14:textId="65CD61AE" w:rsidR="00AE5F80" w:rsidRPr="004C1AA3" w:rsidRDefault="00AE5F80" w:rsidP="005F4D24">
            <w:pPr>
              <w:spacing w:before="120" w:after="120" w:line="259" w:lineRule="auto"/>
              <w:ind w:right="-3731"/>
              <w:rPr>
                <w:rFonts w:asciiTheme="minorHAnsi" w:hAnsiTheme="minorHAnsi" w:cs="Arial"/>
                <w:sz w:val="26"/>
                <w:szCs w:val="26"/>
              </w:rPr>
            </w:pPr>
            <w:r w:rsidRPr="004C1AA3">
              <w:rPr>
                <w:rFonts w:asciiTheme="minorHAnsi" w:hAnsiTheme="minorHAnsi" w:cs="Arial"/>
                <w:sz w:val="26"/>
                <w:szCs w:val="26"/>
              </w:rPr>
              <w:t xml:space="preserve">Name of </w:t>
            </w:r>
            <w:r w:rsidR="00D07085" w:rsidRPr="004C1AA3">
              <w:rPr>
                <w:rFonts w:asciiTheme="minorHAnsi" w:hAnsiTheme="minorHAnsi" w:cs="Arial"/>
                <w:sz w:val="26"/>
                <w:szCs w:val="26"/>
              </w:rPr>
              <w:t>v</w:t>
            </w:r>
            <w:r w:rsidRPr="004C1AA3">
              <w:rPr>
                <w:rFonts w:asciiTheme="minorHAnsi" w:hAnsiTheme="minorHAnsi" w:cs="Arial"/>
                <w:sz w:val="26"/>
                <w:szCs w:val="26"/>
              </w:rPr>
              <w:t>enue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1FCD7F" w14:textId="7B08B240" w:rsidR="00AE5F80" w:rsidRPr="004C1AA3" w:rsidRDefault="00AE5F80" w:rsidP="005F4D24">
            <w:pPr>
              <w:spacing w:before="120" w:after="120" w:line="259" w:lineRule="auto"/>
              <w:ind w:right="-3731"/>
              <w:rPr>
                <w:rFonts w:asciiTheme="minorHAnsi" w:hAnsiTheme="minorHAnsi" w:cs="Arial"/>
              </w:rPr>
            </w:pPr>
          </w:p>
        </w:tc>
      </w:tr>
      <w:tr w:rsidR="005F4D24" w:rsidRPr="004D5825" w14:paraId="77A3BD3D" w14:textId="77777777" w:rsidTr="005F4D24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85820" w14:textId="77777777" w:rsidR="005F4D24" w:rsidRPr="005F4D24" w:rsidRDefault="005F4D24" w:rsidP="005F4D24">
            <w:pPr>
              <w:spacing w:after="0" w:line="240" w:lineRule="auto"/>
              <w:ind w:right="-3731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779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53970A8" w14:textId="77777777" w:rsidR="005F4D24" w:rsidRPr="005F4D24" w:rsidRDefault="005F4D24" w:rsidP="005F4D24">
            <w:pPr>
              <w:spacing w:after="0" w:line="240" w:lineRule="auto"/>
              <w:ind w:right="-3731"/>
              <w:jc w:val="both"/>
              <w:rPr>
                <w:rFonts w:asciiTheme="minorHAnsi" w:hAnsiTheme="minorHAnsi" w:cs="Arial"/>
                <w:sz w:val="8"/>
                <w:szCs w:val="6"/>
              </w:rPr>
            </w:pPr>
          </w:p>
        </w:tc>
      </w:tr>
      <w:tr w:rsidR="005F4D24" w:rsidRPr="004D5825" w14:paraId="66797C45" w14:textId="77777777" w:rsidTr="005F4D24">
        <w:trPr>
          <w:trHeight w:val="547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5B4367F8" w14:textId="77777777" w:rsidR="005F4D24" w:rsidRPr="004C1AA3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4C1AA3">
              <w:rPr>
                <w:rFonts w:asciiTheme="minorHAnsi" w:hAnsiTheme="minorHAnsi" w:cs="Arial"/>
                <w:sz w:val="26"/>
                <w:szCs w:val="26"/>
              </w:rPr>
              <w:t>Address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5E29E0" w14:textId="7687AB31" w:rsidR="005F4D24" w:rsidRPr="004C1AA3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</w:tr>
      <w:tr w:rsidR="005F4D24" w:rsidRPr="004D5825" w14:paraId="3EAC52DB" w14:textId="77777777" w:rsidTr="005F4D24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CE6F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41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87695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9E827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23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BF895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</w:tr>
      <w:tr w:rsidR="005F4D24" w:rsidRPr="004D5825" w14:paraId="178C1653" w14:textId="77777777" w:rsidTr="005F4D24">
        <w:trPr>
          <w:trHeight w:val="547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6C30520" w14:textId="398D1332" w:rsidR="005F4D24" w:rsidRPr="004C1AA3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4C1AA3">
              <w:rPr>
                <w:rFonts w:asciiTheme="minorHAnsi" w:hAnsiTheme="minorHAnsi" w:cs="Arial"/>
                <w:sz w:val="26"/>
                <w:szCs w:val="26"/>
              </w:rPr>
              <w:t>Email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A67967" w14:textId="77777777" w:rsidR="005F4D24" w:rsidRPr="00AE5F80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</w:tr>
      <w:tr w:rsidR="005F4D24" w:rsidRPr="004D5825" w14:paraId="1079F5D8" w14:textId="77777777" w:rsidTr="005F4D24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B6B0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41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D5BFA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4E37B9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  <w:tc>
          <w:tcPr>
            <w:tcW w:w="23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C8CFF" w14:textId="77777777" w:rsidR="005F4D24" w:rsidRPr="005F4D24" w:rsidRDefault="005F4D24" w:rsidP="005F4D24">
            <w:pPr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</w:tr>
      <w:tr w:rsidR="005F4D24" w:rsidRPr="004D5825" w14:paraId="691A3A9D" w14:textId="77777777" w:rsidTr="005F4D24">
        <w:trPr>
          <w:trHeight w:val="547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271E75D" w14:textId="0A1EA3C8" w:rsidR="005F4D24" w:rsidRPr="004C1AA3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4C1AA3">
              <w:rPr>
                <w:rFonts w:asciiTheme="minorHAnsi" w:hAnsiTheme="minorHAnsi" w:cs="Arial"/>
                <w:sz w:val="26"/>
                <w:szCs w:val="26"/>
              </w:rPr>
              <w:t>Contact person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</w:tcPr>
          <w:p w14:paraId="26C5B1A1" w14:textId="77777777" w:rsidR="005F4D24" w:rsidRPr="00AE5F80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93C34F9" w14:textId="3C2D996A" w:rsidR="005F4D24" w:rsidRPr="004C1AA3" w:rsidRDefault="005F4D24" w:rsidP="005F4D24">
            <w:pPr>
              <w:spacing w:before="120" w:after="120" w:line="259" w:lineRule="auto"/>
              <w:ind w:right="47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4C1AA3">
              <w:rPr>
                <w:rFonts w:asciiTheme="minorHAnsi" w:hAnsiTheme="minorHAnsi" w:cs="Arial"/>
                <w:sz w:val="26"/>
                <w:szCs w:val="26"/>
              </w:rPr>
              <w:t>Phone</w:t>
            </w: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C8F2DF" w14:textId="77777777" w:rsidR="005F4D24" w:rsidRPr="00AE5F80" w:rsidRDefault="005F4D24" w:rsidP="005F4D24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</w:tr>
      <w:tr w:rsidR="005F4D24" w:rsidRPr="004D5825" w14:paraId="152184B3" w14:textId="77777777" w:rsidTr="005F4D24">
        <w:trPr>
          <w:trHeight w:val="547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FB05B2" w14:textId="77777777" w:rsidR="005F4D24" w:rsidRPr="00AE5F80" w:rsidRDefault="005F4D24" w:rsidP="005A404F">
            <w:pPr>
              <w:spacing w:after="0" w:line="240" w:lineRule="auto"/>
              <w:jc w:val="both"/>
              <w:rPr>
                <w:rFonts w:asciiTheme="minorHAnsi" w:hAnsiTheme="minorHAnsi" w:cs="Arial"/>
                <w:color w:val="3B5A6F"/>
              </w:rPr>
            </w:pPr>
          </w:p>
        </w:tc>
        <w:tc>
          <w:tcPr>
            <w:tcW w:w="4145" w:type="dxa"/>
            <w:tcBorders>
              <w:left w:val="nil"/>
              <w:right w:val="nil"/>
            </w:tcBorders>
            <w:shd w:val="clear" w:color="auto" w:fill="auto"/>
          </w:tcPr>
          <w:p w14:paraId="031665AB" w14:textId="77777777" w:rsidR="005F4D24" w:rsidRPr="00AE5F80" w:rsidRDefault="005F4D24" w:rsidP="005A404F">
            <w:pPr>
              <w:spacing w:after="0" w:line="240" w:lineRule="auto"/>
              <w:jc w:val="both"/>
              <w:rPr>
                <w:rFonts w:asciiTheme="minorHAnsi" w:hAnsiTheme="minorHAnsi" w:cs="Arial"/>
                <w:color w:val="3B5A6F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470919" w14:textId="77777777" w:rsidR="005F4D24" w:rsidRPr="00AE5F80" w:rsidRDefault="005F4D24" w:rsidP="005A404F">
            <w:pPr>
              <w:spacing w:after="0" w:line="240" w:lineRule="auto"/>
              <w:jc w:val="both"/>
              <w:rPr>
                <w:rFonts w:asciiTheme="minorHAnsi" w:hAnsiTheme="minorHAnsi" w:cs="Arial"/>
                <w:color w:val="3B5A6F"/>
              </w:rPr>
            </w:pPr>
          </w:p>
        </w:tc>
        <w:tc>
          <w:tcPr>
            <w:tcW w:w="239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EFDAEA3" w14:textId="1E197DC7" w:rsidR="005F4D24" w:rsidRPr="00AE5F80" w:rsidRDefault="005F4D24" w:rsidP="005A404F">
            <w:pPr>
              <w:spacing w:after="0" w:line="240" w:lineRule="auto"/>
              <w:jc w:val="both"/>
              <w:rPr>
                <w:rFonts w:asciiTheme="minorHAnsi" w:hAnsiTheme="minorHAnsi" w:cs="Arial"/>
                <w:color w:val="3B5A6F"/>
              </w:rPr>
            </w:pPr>
          </w:p>
        </w:tc>
      </w:tr>
      <w:tr w:rsidR="00B909E2" w:rsidRPr="004D5825" w14:paraId="46BBD7C0" w14:textId="77777777" w:rsidTr="006A659E">
        <w:trPr>
          <w:trHeight w:val="278"/>
        </w:trPr>
        <w:tc>
          <w:tcPr>
            <w:tcW w:w="8227" w:type="dxa"/>
            <w:gridSpan w:val="4"/>
            <w:vMerge w:val="restart"/>
            <w:shd w:val="clear" w:color="auto" w:fill="D9E2F3" w:themeFill="accent1" w:themeFillTint="33"/>
            <w:vAlign w:val="center"/>
          </w:tcPr>
          <w:p w14:paraId="41838C3C" w14:textId="1CEDBD58" w:rsidR="00B909E2" w:rsidRPr="00F703F3" w:rsidRDefault="00F703F3" w:rsidP="00F703F3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Access and Transport</w:t>
            </w:r>
          </w:p>
        </w:tc>
        <w:tc>
          <w:tcPr>
            <w:tcW w:w="1838" w:type="dxa"/>
            <w:gridSpan w:val="2"/>
            <w:shd w:val="clear" w:color="auto" w:fill="D9E2F3" w:themeFill="accent1" w:themeFillTint="33"/>
          </w:tcPr>
          <w:p w14:paraId="31BD503C" w14:textId="3123FED7" w:rsidR="00B909E2" w:rsidRPr="00B909E2" w:rsidRDefault="00B909E2" w:rsidP="00750368">
            <w:pPr>
              <w:spacing w:before="60" w:after="60" w:line="240" w:lineRule="auto"/>
              <w:jc w:val="center"/>
              <w:rPr>
                <w:rFonts w:asciiTheme="minorHAnsi" w:hAnsiTheme="minorHAnsi" w:cs="Arial"/>
              </w:rPr>
            </w:pPr>
            <w:r w:rsidRPr="00B909E2">
              <w:rPr>
                <w:rFonts w:asciiTheme="minorHAnsi" w:hAnsiTheme="minorHAnsi" w:cs="Arial"/>
                <w:sz w:val="20"/>
              </w:rPr>
              <w:t>Please tick</w:t>
            </w:r>
          </w:p>
        </w:tc>
      </w:tr>
      <w:tr w:rsidR="00B909E2" w:rsidRPr="004D5825" w14:paraId="18BE9CD6" w14:textId="77777777" w:rsidTr="006A659E">
        <w:trPr>
          <w:trHeight w:val="242"/>
        </w:trPr>
        <w:tc>
          <w:tcPr>
            <w:tcW w:w="8227" w:type="dxa"/>
            <w:gridSpan w:val="4"/>
            <w:vMerge/>
            <w:shd w:val="clear" w:color="auto" w:fill="D9E2F3" w:themeFill="accent1" w:themeFillTint="33"/>
          </w:tcPr>
          <w:p w14:paraId="35038369" w14:textId="77777777" w:rsidR="00B909E2" w:rsidRPr="00AE5F80" w:rsidRDefault="00B909E2" w:rsidP="005A404F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19" w:type="dxa"/>
            <w:shd w:val="clear" w:color="auto" w:fill="D9E2F3" w:themeFill="accent1" w:themeFillTint="33"/>
          </w:tcPr>
          <w:p w14:paraId="2C7271FF" w14:textId="2D098AA7" w:rsidR="00B909E2" w:rsidRPr="00F50555" w:rsidRDefault="00B909E2" w:rsidP="00750368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50555">
              <w:rPr>
                <w:rFonts w:asciiTheme="minorHAnsi" w:hAnsiTheme="minorHAnsi" w:cs="Arial"/>
                <w:sz w:val="24"/>
                <w:szCs w:val="24"/>
              </w:rPr>
              <w:t>YES</w:t>
            </w:r>
          </w:p>
        </w:tc>
        <w:tc>
          <w:tcPr>
            <w:tcW w:w="919" w:type="dxa"/>
            <w:shd w:val="clear" w:color="auto" w:fill="D9E2F3" w:themeFill="accent1" w:themeFillTint="33"/>
          </w:tcPr>
          <w:p w14:paraId="2448D275" w14:textId="7206C37A" w:rsidR="00B909E2" w:rsidRPr="00F50555" w:rsidRDefault="00B909E2" w:rsidP="00750368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50555"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</w:tr>
      <w:tr w:rsidR="0032025B" w:rsidRPr="004D5825" w14:paraId="0A9CA58C" w14:textId="77777777" w:rsidTr="006A659E">
        <w:trPr>
          <w:trHeight w:val="292"/>
        </w:trPr>
        <w:tc>
          <w:tcPr>
            <w:tcW w:w="8227" w:type="dxa"/>
            <w:gridSpan w:val="4"/>
            <w:shd w:val="clear" w:color="auto" w:fill="auto"/>
          </w:tcPr>
          <w:p w14:paraId="2F50C54E" w14:textId="77777777" w:rsidR="0032025B" w:rsidRPr="00101007" w:rsidRDefault="0032025B" w:rsidP="00F703F3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Is on-site parking available?</w:t>
            </w:r>
          </w:p>
        </w:tc>
        <w:tc>
          <w:tcPr>
            <w:tcW w:w="919" w:type="dxa"/>
            <w:shd w:val="clear" w:color="auto" w:fill="auto"/>
          </w:tcPr>
          <w:p w14:paraId="48AE1209" w14:textId="139D47D0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58F6AECC" w14:textId="13D8C04C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506F9" w:rsidRPr="004D5825" w14:paraId="675A4714" w14:textId="77777777" w:rsidTr="006A659E">
        <w:trPr>
          <w:trHeight w:val="287"/>
        </w:trPr>
        <w:tc>
          <w:tcPr>
            <w:tcW w:w="8227" w:type="dxa"/>
            <w:gridSpan w:val="4"/>
            <w:shd w:val="clear" w:color="auto" w:fill="auto"/>
          </w:tcPr>
          <w:p w14:paraId="3687B2BE" w14:textId="77777777" w:rsidR="00A506F9" w:rsidRPr="00101007" w:rsidRDefault="00A506F9" w:rsidP="00F703F3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Number of accessible parking spaces for people with disability?</w:t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0EE0F66C" w14:textId="77777777" w:rsidR="00A506F9" w:rsidRPr="00101007" w:rsidRDefault="00A506F9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2025B" w:rsidRPr="004D5825" w14:paraId="0633DFA7" w14:textId="77777777" w:rsidTr="006A659E">
        <w:tc>
          <w:tcPr>
            <w:tcW w:w="8227" w:type="dxa"/>
            <w:gridSpan w:val="4"/>
            <w:shd w:val="clear" w:color="auto" w:fill="auto"/>
          </w:tcPr>
          <w:p w14:paraId="0D65ACCD" w14:textId="77777777" w:rsidR="0032025B" w:rsidRPr="00101007" w:rsidRDefault="0032025B" w:rsidP="00F703F3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Is there an accessible entrance to the venue?</w:t>
            </w:r>
          </w:p>
        </w:tc>
        <w:tc>
          <w:tcPr>
            <w:tcW w:w="919" w:type="dxa"/>
            <w:shd w:val="clear" w:color="auto" w:fill="auto"/>
          </w:tcPr>
          <w:p w14:paraId="10A2E27B" w14:textId="7D55CCE4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53D75064" w14:textId="5FA24A40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2025B" w:rsidRPr="004D5825" w14:paraId="348553B4" w14:textId="77777777" w:rsidTr="006A659E">
        <w:tc>
          <w:tcPr>
            <w:tcW w:w="8227" w:type="dxa"/>
            <w:gridSpan w:val="4"/>
            <w:shd w:val="clear" w:color="auto" w:fill="auto"/>
          </w:tcPr>
          <w:p w14:paraId="0F17BC8C" w14:textId="77777777" w:rsidR="0032025B" w:rsidRPr="00101007" w:rsidRDefault="0032025B" w:rsidP="00F703F3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 xml:space="preserve">Do internal lifts reach </w:t>
            </w:r>
            <w:r w:rsidR="00A37D18" w:rsidRPr="00101007">
              <w:rPr>
                <w:rFonts w:asciiTheme="minorHAnsi" w:hAnsiTheme="minorHAnsi" w:cs="Arial"/>
                <w:sz w:val="24"/>
                <w:szCs w:val="24"/>
              </w:rPr>
              <w:t>all</w:t>
            </w:r>
            <w:r w:rsidRPr="00101007">
              <w:rPr>
                <w:rFonts w:asciiTheme="minorHAnsi" w:hAnsiTheme="minorHAnsi" w:cs="Arial"/>
                <w:sz w:val="24"/>
                <w:szCs w:val="24"/>
              </w:rPr>
              <w:t xml:space="preserve"> rooms?</w:t>
            </w:r>
          </w:p>
        </w:tc>
        <w:tc>
          <w:tcPr>
            <w:tcW w:w="919" w:type="dxa"/>
            <w:shd w:val="clear" w:color="auto" w:fill="auto"/>
          </w:tcPr>
          <w:p w14:paraId="1CA90726" w14:textId="6780C331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1B8410CD" w14:textId="70076A2A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2025B" w:rsidRPr="004D5825" w14:paraId="114974E0" w14:textId="77777777" w:rsidTr="006A659E">
        <w:tc>
          <w:tcPr>
            <w:tcW w:w="8227" w:type="dxa"/>
            <w:gridSpan w:val="4"/>
            <w:shd w:val="clear" w:color="auto" w:fill="auto"/>
          </w:tcPr>
          <w:p w14:paraId="79E8E1F3" w14:textId="77777777" w:rsidR="0032025B" w:rsidRPr="00101007" w:rsidRDefault="0032025B" w:rsidP="00F703F3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Can the venue be reached by public transport?</w:t>
            </w:r>
          </w:p>
        </w:tc>
        <w:tc>
          <w:tcPr>
            <w:tcW w:w="919" w:type="dxa"/>
            <w:shd w:val="clear" w:color="auto" w:fill="auto"/>
          </w:tcPr>
          <w:p w14:paraId="76312501" w14:textId="4707113E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56658FC6" w14:textId="51CD2B68" w:rsidR="0032025B" w:rsidRPr="00101007" w:rsidRDefault="0032025B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B205F" w:rsidRPr="004D5825" w14:paraId="2DD534E8" w14:textId="77777777" w:rsidTr="006A659E">
        <w:tc>
          <w:tcPr>
            <w:tcW w:w="82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1575F7" w14:textId="651EAC86" w:rsidR="001B205F" w:rsidRPr="00101007" w:rsidRDefault="001B205F" w:rsidP="00F703F3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 xml:space="preserve">Type of </w:t>
            </w:r>
            <w:r w:rsidR="00A506F9" w:rsidRPr="00101007">
              <w:rPr>
                <w:rFonts w:asciiTheme="minorHAnsi" w:hAnsiTheme="minorHAnsi" w:cs="Arial"/>
                <w:sz w:val="24"/>
                <w:szCs w:val="24"/>
              </w:rPr>
              <w:t xml:space="preserve">public </w:t>
            </w:r>
            <w:r w:rsidRPr="00101007">
              <w:rPr>
                <w:rFonts w:asciiTheme="minorHAnsi" w:hAnsiTheme="minorHAnsi" w:cs="Arial"/>
                <w:sz w:val="24"/>
                <w:szCs w:val="24"/>
              </w:rPr>
              <w:t>transport available</w:t>
            </w:r>
            <w:r w:rsidR="00B909E2" w:rsidRPr="00101007">
              <w:rPr>
                <w:rFonts w:asciiTheme="minorHAnsi" w:hAnsiTheme="minorHAnsi" w:cs="Arial"/>
                <w:sz w:val="24"/>
                <w:szCs w:val="24"/>
              </w:rPr>
              <w:t xml:space="preserve">?  </w:t>
            </w:r>
            <w:r w:rsidR="00B909E2" w:rsidRPr="00101007">
              <w:rPr>
                <w:rFonts w:asciiTheme="minorHAnsi" w:hAnsiTheme="minorHAnsi" w:cs="Arial"/>
                <w:i/>
                <w:sz w:val="24"/>
                <w:szCs w:val="24"/>
              </w:rPr>
              <w:t>(</w:t>
            </w:r>
            <w:proofErr w:type="spellStart"/>
            <w:r w:rsidR="00B909E2" w:rsidRPr="00101007">
              <w:rPr>
                <w:rFonts w:asciiTheme="minorHAnsi" w:hAnsiTheme="minorHAnsi" w:cs="Arial"/>
                <w:i/>
                <w:sz w:val="24"/>
                <w:szCs w:val="24"/>
              </w:rPr>
              <w:t>ie</w:t>
            </w:r>
            <w:proofErr w:type="spellEnd"/>
            <w:r w:rsidR="00B909E2" w:rsidRPr="00101007">
              <w:rPr>
                <w:rFonts w:asciiTheme="minorHAnsi" w:hAnsiTheme="minorHAnsi" w:cs="Arial"/>
                <w:i/>
                <w:sz w:val="24"/>
                <w:szCs w:val="24"/>
              </w:rPr>
              <w:t xml:space="preserve"> Taxi, Bus, other)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B4E3C" w14:textId="77777777" w:rsidR="001B205F" w:rsidRPr="00101007" w:rsidRDefault="001B205F" w:rsidP="00F703F3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E5F80" w:rsidRPr="004D5825" w14:paraId="1694E5C0" w14:textId="77777777" w:rsidTr="005F4D24">
        <w:tc>
          <w:tcPr>
            <w:tcW w:w="1006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CE9F626" w14:textId="77777777" w:rsidR="00AE5F80" w:rsidRPr="00101007" w:rsidRDefault="00AE5F80" w:rsidP="005A404F">
            <w:pPr>
              <w:spacing w:after="0"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3931D840" w14:textId="77777777" w:rsidTr="005F4D24">
        <w:trPr>
          <w:trHeight w:val="305"/>
        </w:trPr>
        <w:tc>
          <w:tcPr>
            <w:tcW w:w="10065" w:type="dxa"/>
            <w:gridSpan w:val="6"/>
            <w:shd w:val="clear" w:color="auto" w:fill="D9E2F3" w:themeFill="accent1" w:themeFillTint="33"/>
            <w:vAlign w:val="center"/>
          </w:tcPr>
          <w:p w14:paraId="675B6B57" w14:textId="1E14C182" w:rsidR="0032025B" w:rsidRPr="00750368" w:rsidRDefault="00750368" w:rsidP="00750368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Venue Accessibility</w:t>
            </w:r>
          </w:p>
        </w:tc>
      </w:tr>
      <w:tr w:rsidR="0032025B" w:rsidRPr="004D5825" w14:paraId="1744BC26" w14:textId="77777777" w:rsidTr="006A659E">
        <w:tc>
          <w:tcPr>
            <w:tcW w:w="8227" w:type="dxa"/>
            <w:gridSpan w:val="4"/>
            <w:shd w:val="clear" w:color="auto" w:fill="auto"/>
          </w:tcPr>
          <w:p w14:paraId="4841DB74" w14:textId="77777777" w:rsidR="0032025B" w:rsidRPr="00101007" w:rsidRDefault="00A556A1" w:rsidP="00750368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>Are</w:t>
            </w:r>
            <w:r w:rsidR="0032025B" w:rsidRPr="00101007">
              <w:rPr>
                <w:rFonts w:asciiTheme="minorHAnsi" w:hAnsiTheme="minorHAnsi" w:cs="Arial"/>
                <w:sz w:val="24"/>
              </w:rPr>
              <w:t xml:space="preserve"> </w:t>
            </w:r>
            <w:r w:rsidR="00A37D18" w:rsidRPr="00101007">
              <w:rPr>
                <w:rFonts w:asciiTheme="minorHAnsi" w:hAnsiTheme="minorHAnsi" w:cs="Arial"/>
                <w:sz w:val="24"/>
              </w:rPr>
              <w:t>all</w:t>
            </w:r>
            <w:r w:rsidR="0032025B" w:rsidRPr="00101007">
              <w:rPr>
                <w:rFonts w:asciiTheme="minorHAnsi" w:hAnsiTheme="minorHAnsi" w:cs="Arial"/>
                <w:sz w:val="24"/>
              </w:rPr>
              <w:t xml:space="preserve"> rooms accessible to wheelchairs?</w:t>
            </w:r>
          </w:p>
        </w:tc>
        <w:tc>
          <w:tcPr>
            <w:tcW w:w="919" w:type="dxa"/>
            <w:shd w:val="clear" w:color="auto" w:fill="auto"/>
          </w:tcPr>
          <w:p w14:paraId="218CC091" w14:textId="676BE4E3" w:rsidR="0032025B" w:rsidRPr="00101007" w:rsidRDefault="0032025B" w:rsidP="00750368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2FC442D5" w14:textId="752D56E7" w:rsidR="0032025B" w:rsidRPr="00101007" w:rsidRDefault="0032025B" w:rsidP="00750368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7BA1755C" w14:textId="77777777" w:rsidTr="006A659E">
        <w:tc>
          <w:tcPr>
            <w:tcW w:w="8227" w:type="dxa"/>
            <w:gridSpan w:val="4"/>
            <w:shd w:val="clear" w:color="auto" w:fill="auto"/>
          </w:tcPr>
          <w:p w14:paraId="42F2BE51" w14:textId="77777777" w:rsidR="0032025B" w:rsidRPr="00101007" w:rsidRDefault="00A556A1" w:rsidP="00750368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 xml:space="preserve">Are </w:t>
            </w:r>
            <w:r w:rsidR="00675A44" w:rsidRPr="00101007">
              <w:rPr>
                <w:rFonts w:asciiTheme="minorHAnsi" w:hAnsiTheme="minorHAnsi" w:cs="Arial"/>
                <w:sz w:val="24"/>
              </w:rPr>
              <w:t>accessible bathrooms</w:t>
            </w:r>
            <w:r w:rsidR="0032025B" w:rsidRPr="00101007">
              <w:rPr>
                <w:rFonts w:asciiTheme="minorHAnsi" w:hAnsiTheme="minorHAnsi" w:cs="Arial"/>
                <w:sz w:val="24"/>
              </w:rPr>
              <w:t xml:space="preserve"> </w:t>
            </w:r>
            <w:r w:rsidR="00A37D18" w:rsidRPr="00101007">
              <w:rPr>
                <w:rFonts w:asciiTheme="minorHAnsi" w:hAnsiTheme="minorHAnsi" w:cs="Arial"/>
                <w:sz w:val="24"/>
              </w:rPr>
              <w:t>available</w:t>
            </w:r>
            <w:r w:rsidR="0032025B" w:rsidRPr="00101007">
              <w:rPr>
                <w:rFonts w:asciiTheme="minorHAnsi" w:hAnsiTheme="minorHAnsi" w:cs="Arial"/>
                <w:sz w:val="24"/>
              </w:rPr>
              <w:t>?</w:t>
            </w:r>
          </w:p>
        </w:tc>
        <w:tc>
          <w:tcPr>
            <w:tcW w:w="919" w:type="dxa"/>
            <w:shd w:val="clear" w:color="auto" w:fill="auto"/>
          </w:tcPr>
          <w:p w14:paraId="757C1253" w14:textId="6756A96B" w:rsidR="0032025B" w:rsidRPr="00101007" w:rsidRDefault="0032025B" w:rsidP="00750368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33D7DF62" w14:textId="3138B3CE" w:rsidR="0032025B" w:rsidRPr="00101007" w:rsidRDefault="0032025B" w:rsidP="00750368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50660407" w14:textId="77777777" w:rsidTr="006A659E">
        <w:tc>
          <w:tcPr>
            <w:tcW w:w="82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20448D" w14:textId="77777777" w:rsidR="0032025B" w:rsidRPr="00101007" w:rsidRDefault="00675A44" w:rsidP="00750368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>Are the paths/walkways clear and maintained?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CF2D86B" w14:textId="77D5EB2D" w:rsidR="0032025B" w:rsidRPr="00101007" w:rsidRDefault="0032025B" w:rsidP="00750368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B65832D" w14:textId="02AE67EF" w:rsidR="0032025B" w:rsidRPr="00101007" w:rsidRDefault="0032025B" w:rsidP="00750368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E5F80" w:rsidRPr="004D5825" w14:paraId="289222F1" w14:textId="77777777" w:rsidTr="004C1AA3">
        <w:trPr>
          <w:trHeight w:val="680"/>
        </w:trPr>
        <w:tc>
          <w:tcPr>
            <w:tcW w:w="1006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B5E154" w14:textId="51C7E9BA" w:rsidR="009B629D" w:rsidRPr="009B629D" w:rsidRDefault="009B629D" w:rsidP="009B629D">
            <w:pPr>
              <w:tabs>
                <w:tab w:val="left" w:pos="8190"/>
              </w:tabs>
              <w:rPr>
                <w:rFonts w:asciiTheme="minorHAnsi" w:hAnsiTheme="minorHAnsi" w:cs="Arial"/>
                <w:sz w:val="24"/>
              </w:rPr>
            </w:pPr>
          </w:p>
        </w:tc>
      </w:tr>
      <w:tr w:rsidR="009B629D" w:rsidRPr="009B629D" w14:paraId="3DD85BE1" w14:textId="77777777" w:rsidTr="009B629D">
        <w:trPr>
          <w:trHeight w:val="2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523BA" w14:textId="77777777" w:rsidR="009B629D" w:rsidRPr="009B629D" w:rsidRDefault="009B629D" w:rsidP="009B629D">
            <w:pPr>
              <w:tabs>
                <w:tab w:val="left" w:pos="8190"/>
              </w:tabs>
              <w:spacing w:after="0" w:line="240" w:lineRule="auto"/>
              <w:rPr>
                <w:rFonts w:asciiTheme="minorHAnsi" w:hAnsiTheme="minorHAnsi" w:cs="Arial"/>
                <w:sz w:val="8"/>
                <w:szCs w:val="6"/>
              </w:rPr>
            </w:pPr>
          </w:p>
        </w:tc>
      </w:tr>
      <w:tr w:rsidR="0032025B" w:rsidRPr="004D5825" w14:paraId="6D47C889" w14:textId="77777777" w:rsidTr="009B629D">
        <w:trPr>
          <w:trHeight w:val="375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4B56099" w14:textId="0E0C43E9" w:rsidR="0032025B" w:rsidRPr="00750368" w:rsidRDefault="00750368" w:rsidP="00750368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Health and Safety Requirements</w:t>
            </w:r>
          </w:p>
        </w:tc>
      </w:tr>
      <w:tr w:rsidR="0032025B" w:rsidRPr="004D5825" w14:paraId="52F9E501" w14:textId="77777777" w:rsidTr="006A659E">
        <w:trPr>
          <w:trHeight w:val="292"/>
        </w:trPr>
        <w:tc>
          <w:tcPr>
            <w:tcW w:w="8227" w:type="dxa"/>
            <w:gridSpan w:val="4"/>
            <w:shd w:val="clear" w:color="auto" w:fill="auto"/>
          </w:tcPr>
          <w:p w14:paraId="75E532D1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>Does the venue have public liability insurance coverage?</w:t>
            </w:r>
          </w:p>
        </w:tc>
        <w:tc>
          <w:tcPr>
            <w:tcW w:w="919" w:type="dxa"/>
            <w:shd w:val="clear" w:color="auto" w:fill="auto"/>
          </w:tcPr>
          <w:p w14:paraId="74DB7049" w14:textId="38CBA059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216FA42C" w14:textId="64AC15C2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0B7A7958" w14:textId="77777777" w:rsidTr="006A659E">
        <w:trPr>
          <w:trHeight w:val="287"/>
        </w:trPr>
        <w:tc>
          <w:tcPr>
            <w:tcW w:w="8227" w:type="dxa"/>
            <w:gridSpan w:val="4"/>
            <w:shd w:val="clear" w:color="auto" w:fill="auto"/>
          </w:tcPr>
          <w:p w14:paraId="57D339F8" w14:textId="77777777" w:rsidR="0032025B" w:rsidRPr="00101007" w:rsidRDefault="0032025B" w:rsidP="006A659E">
            <w:pPr>
              <w:spacing w:before="120" w:after="120" w:line="259" w:lineRule="auto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>Is the venue equipped with first aid staff and/or first aid equipment?</w:t>
            </w:r>
          </w:p>
        </w:tc>
        <w:tc>
          <w:tcPr>
            <w:tcW w:w="919" w:type="dxa"/>
            <w:shd w:val="clear" w:color="auto" w:fill="auto"/>
          </w:tcPr>
          <w:p w14:paraId="5D63BA6E" w14:textId="23475EB4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55F3F7E9" w14:textId="76D34D3F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769F2A8B" w14:textId="77777777" w:rsidTr="006A659E">
        <w:tc>
          <w:tcPr>
            <w:tcW w:w="8227" w:type="dxa"/>
            <w:gridSpan w:val="4"/>
            <w:shd w:val="clear" w:color="auto" w:fill="auto"/>
          </w:tcPr>
          <w:p w14:paraId="748DD452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>Does the venue have appropriate fire alarms, sprinklers and evacuation procedures?</w:t>
            </w:r>
          </w:p>
        </w:tc>
        <w:tc>
          <w:tcPr>
            <w:tcW w:w="919" w:type="dxa"/>
            <w:shd w:val="clear" w:color="auto" w:fill="auto"/>
          </w:tcPr>
          <w:p w14:paraId="00174634" w14:textId="6296D46C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17ECE879" w14:textId="0408D9C4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0C758B4F" w14:textId="77777777" w:rsidTr="006A659E">
        <w:tc>
          <w:tcPr>
            <w:tcW w:w="8227" w:type="dxa"/>
            <w:gridSpan w:val="4"/>
            <w:shd w:val="clear" w:color="auto" w:fill="auto"/>
          </w:tcPr>
          <w:p w14:paraId="53301405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101007">
              <w:rPr>
                <w:rFonts w:asciiTheme="minorHAnsi" w:hAnsiTheme="minorHAnsi" w:cs="Arial"/>
                <w:sz w:val="24"/>
              </w:rPr>
              <w:t>Is all electrical equipment regularly checked and tagged</w:t>
            </w:r>
            <w:r w:rsidR="00CC446F" w:rsidRPr="00101007">
              <w:rPr>
                <w:rFonts w:asciiTheme="minorHAnsi" w:hAnsiTheme="minorHAnsi" w:cs="Arial"/>
                <w:sz w:val="24"/>
              </w:rPr>
              <w:t xml:space="preserve"> and protected by RCDs</w:t>
            </w:r>
            <w:r w:rsidRPr="00101007">
              <w:rPr>
                <w:rFonts w:asciiTheme="minorHAnsi" w:hAnsiTheme="minorHAnsi" w:cs="Arial"/>
                <w:sz w:val="24"/>
              </w:rPr>
              <w:t>?</w:t>
            </w:r>
          </w:p>
        </w:tc>
        <w:tc>
          <w:tcPr>
            <w:tcW w:w="919" w:type="dxa"/>
            <w:shd w:val="clear" w:color="auto" w:fill="auto"/>
          </w:tcPr>
          <w:p w14:paraId="767CDF73" w14:textId="337D9C97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2F95449A" w14:textId="4F60111E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2025B" w:rsidRPr="004D5825" w14:paraId="5198E019" w14:textId="77777777" w:rsidTr="006A659E">
        <w:tc>
          <w:tcPr>
            <w:tcW w:w="8227" w:type="dxa"/>
            <w:gridSpan w:val="4"/>
            <w:shd w:val="clear" w:color="auto" w:fill="auto"/>
          </w:tcPr>
          <w:p w14:paraId="146E147E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Are hazardous materials securely locked away?</w:t>
            </w:r>
          </w:p>
        </w:tc>
        <w:tc>
          <w:tcPr>
            <w:tcW w:w="919" w:type="dxa"/>
            <w:shd w:val="clear" w:color="auto" w:fill="auto"/>
          </w:tcPr>
          <w:p w14:paraId="5E14E17D" w14:textId="4A063FEC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621B6FB2" w14:textId="74ED2DE2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2025B" w:rsidRPr="004D5825" w14:paraId="0D8DB06F" w14:textId="77777777" w:rsidTr="006A659E">
        <w:tc>
          <w:tcPr>
            <w:tcW w:w="8227" w:type="dxa"/>
            <w:gridSpan w:val="4"/>
            <w:shd w:val="clear" w:color="auto" w:fill="auto"/>
          </w:tcPr>
          <w:p w14:paraId="70D9F027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Are risky areas such as edges and stairs identified with tactile surfaces (large dots raised on ground)?</w:t>
            </w:r>
          </w:p>
        </w:tc>
        <w:tc>
          <w:tcPr>
            <w:tcW w:w="919" w:type="dxa"/>
            <w:shd w:val="clear" w:color="auto" w:fill="auto"/>
          </w:tcPr>
          <w:p w14:paraId="73DEF689" w14:textId="5E63E048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4BA4D50A" w14:textId="6CCF0E48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2025B" w:rsidRPr="004D5825" w14:paraId="227F7F0A" w14:textId="77777777" w:rsidTr="006A659E">
        <w:tc>
          <w:tcPr>
            <w:tcW w:w="8227" w:type="dxa"/>
            <w:gridSpan w:val="4"/>
            <w:shd w:val="clear" w:color="auto" w:fill="auto"/>
          </w:tcPr>
          <w:p w14:paraId="0FB656F6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Does the venue have non-slip floor surfaces</w:t>
            </w:r>
            <w:r w:rsidR="00A506F9" w:rsidRPr="00101007">
              <w:rPr>
                <w:rFonts w:asciiTheme="minorHAnsi" w:hAnsiTheme="minorHAnsi" w:cs="Arial"/>
                <w:sz w:val="24"/>
                <w:szCs w:val="24"/>
              </w:rPr>
              <w:t xml:space="preserve"> and handrails on stairs</w:t>
            </w:r>
            <w:r w:rsidRPr="00101007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919" w:type="dxa"/>
            <w:shd w:val="clear" w:color="auto" w:fill="auto"/>
          </w:tcPr>
          <w:p w14:paraId="6132DD87" w14:textId="7146F6F5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77696CCA" w14:textId="38A01B60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2025B" w:rsidRPr="004D5825" w14:paraId="474029D1" w14:textId="77777777" w:rsidTr="006A659E">
        <w:tc>
          <w:tcPr>
            <w:tcW w:w="8227" w:type="dxa"/>
            <w:gridSpan w:val="4"/>
            <w:shd w:val="clear" w:color="auto" w:fill="auto"/>
          </w:tcPr>
          <w:p w14:paraId="10396DA4" w14:textId="77777777" w:rsidR="0032025B" w:rsidRPr="00101007" w:rsidRDefault="0032025B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Does the building meet safety standards of the Australian building code?</w:t>
            </w:r>
          </w:p>
        </w:tc>
        <w:tc>
          <w:tcPr>
            <w:tcW w:w="919" w:type="dxa"/>
            <w:shd w:val="clear" w:color="auto" w:fill="auto"/>
          </w:tcPr>
          <w:p w14:paraId="062FD93D" w14:textId="389B46EB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74ADB686" w14:textId="4A7D00FA" w:rsidR="0032025B" w:rsidRPr="00101007" w:rsidRDefault="0032025B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02099C0B" w14:textId="77777777" w:rsidTr="006A659E">
        <w:tc>
          <w:tcPr>
            <w:tcW w:w="8227" w:type="dxa"/>
            <w:gridSpan w:val="4"/>
            <w:shd w:val="clear" w:color="auto" w:fill="auto"/>
          </w:tcPr>
          <w:p w14:paraId="03910993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Availability of non-smoking outdoor areas</w:t>
            </w:r>
          </w:p>
        </w:tc>
        <w:tc>
          <w:tcPr>
            <w:tcW w:w="919" w:type="dxa"/>
            <w:shd w:val="clear" w:color="auto" w:fill="auto"/>
          </w:tcPr>
          <w:p w14:paraId="6E290D4A" w14:textId="6DA8E0C7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37EFB543" w14:textId="37FC85E1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13358089" w14:textId="77777777" w:rsidTr="006A659E">
        <w:tc>
          <w:tcPr>
            <w:tcW w:w="8227" w:type="dxa"/>
            <w:gridSpan w:val="4"/>
            <w:shd w:val="clear" w:color="auto" w:fill="auto"/>
          </w:tcPr>
          <w:p w14:paraId="45B3F729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Maintenance and inspection records available</w:t>
            </w:r>
          </w:p>
        </w:tc>
        <w:tc>
          <w:tcPr>
            <w:tcW w:w="919" w:type="dxa"/>
            <w:shd w:val="clear" w:color="auto" w:fill="auto"/>
          </w:tcPr>
          <w:p w14:paraId="241DBD56" w14:textId="3887C9DA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23F543C4" w14:textId="02C41C8C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0ED52F60" w14:textId="77777777" w:rsidTr="006A659E">
        <w:tc>
          <w:tcPr>
            <w:tcW w:w="8227" w:type="dxa"/>
            <w:gridSpan w:val="4"/>
            <w:shd w:val="clear" w:color="auto" w:fill="auto"/>
          </w:tcPr>
          <w:p w14:paraId="0690C271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All equipment and water features guarded</w:t>
            </w:r>
          </w:p>
        </w:tc>
        <w:tc>
          <w:tcPr>
            <w:tcW w:w="919" w:type="dxa"/>
            <w:shd w:val="clear" w:color="auto" w:fill="auto"/>
          </w:tcPr>
          <w:p w14:paraId="7A802524" w14:textId="54578F74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211DC9D8" w14:textId="4C57835E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7099AA8F" w14:textId="77777777" w:rsidTr="006A659E">
        <w:tc>
          <w:tcPr>
            <w:tcW w:w="8227" w:type="dxa"/>
            <w:gridSpan w:val="4"/>
            <w:shd w:val="clear" w:color="auto" w:fill="auto"/>
          </w:tcPr>
          <w:p w14:paraId="2387296D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Presence of low light, glary or noisy areas</w:t>
            </w:r>
          </w:p>
        </w:tc>
        <w:tc>
          <w:tcPr>
            <w:tcW w:w="919" w:type="dxa"/>
            <w:shd w:val="clear" w:color="auto" w:fill="auto"/>
          </w:tcPr>
          <w:p w14:paraId="134D133E" w14:textId="020E102B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0EE7E06F" w14:textId="3E273AF8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5BD904B6" w14:textId="77777777" w:rsidTr="006A659E">
        <w:tc>
          <w:tcPr>
            <w:tcW w:w="8227" w:type="dxa"/>
            <w:gridSpan w:val="4"/>
            <w:shd w:val="clear" w:color="auto" w:fill="auto"/>
          </w:tcPr>
          <w:p w14:paraId="52311E8B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Working with children and police checks undertaken for staff</w:t>
            </w:r>
          </w:p>
        </w:tc>
        <w:tc>
          <w:tcPr>
            <w:tcW w:w="919" w:type="dxa"/>
            <w:shd w:val="clear" w:color="auto" w:fill="auto"/>
          </w:tcPr>
          <w:p w14:paraId="416D983B" w14:textId="36385EF3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2475F231" w14:textId="708EED74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30F16CAD" w14:textId="77777777" w:rsidTr="006A659E">
        <w:tc>
          <w:tcPr>
            <w:tcW w:w="8227" w:type="dxa"/>
            <w:gridSpan w:val="4"/>
            <w:shd w:val="clear" w:color="auto" w:fill="auto"/>
          </w:tcPr>
          <w:p w14:paraId="2F969BD3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Staff trained for activities</w:t>
            </w:r>
          </w:p>
        </w:tc>
        <w:tc>
          <w:tcPr>
            <w:tcW w:w="919" w:type="dxa"/>
            <w:shd w:val="clear" w:color="auto" w:fill="auto"/>
          </w:tcPr>
          <w:p w14:paraId="3FE4C219" w14:textId="1B1BF094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45F707C2" w14:textId="2B9F58BC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39E0D894" w14:textId="77777777" w:rsidTr="006A659E">
        <w:tc>
          <w:tcPr>
            <w:tcW w:w="8227" w:type="dxa"/>
            <w:gridSpan w:val="4"/>
            <w:shd w:val="clear" w:color="auto" w:fill="auto"/>
          </w:tcPr>
          <w:p w14:paraId="38E30276" w14:textId="77777777" w:rsidR="00CC446F" w:rsidRPr="00101007" w:rsidRDefault="00CC446F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Presence of crowds or animals</w:t>
            </w:r>
          </w:p>
        </w:tc>
        <w:tc>
          <w:tcPr>
            <w:tcW w:w="919" w:type="dxa"/>
            <w:shd w:val="clear" w:color="auto" w:fill="auto"/>
          </w:tcPr>
          <w:p w14:paraId="77E24BFF" w14:textId="1CC30F26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3F8A5B64" w14:textId="19E90DCC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446F" w:rsidRPr="004D5825" w14:paraId="467674D1" w14:textId="77777777" w:rsidTr="006A659E">
        <w:tc>
          <w:tcPr>
            <w:tcW w:w="82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E18A06" w14:textId="77777777" w:rsidR="00CC446F" w:rsidRPr="00101007" w:rsidRDefault="001427AC" w:rsidP="006A659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1007">
              <w:rPr>
                <w:rFonts w:asciiTheme="minorHAnsi" w:hAnsiTheme="minorHAnsi" w:cs="Arial"/>
                <w:sz w:val="24"/>
                <w:szCs w:val="24"/>
              </w:rPr>
              <w:t>Food safety standards met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4478BD01" w14:textId="0228D596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66F7AB60" w14:textId="7396987B" w:rsidR="00CC446F" w:rsidRPr="00101007" w:rsidRDefault="00CC446F" w:rsidP="006A659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E5F80" w:rsidRPr="004D5825" w14:paraId="48EA168F" w14:textId="77777777" w:rsidTr="005F4D24">
        <w:tc>
          <w:tcPr>
            <w:tcW w:w="1006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6F610AA" w14:textId="77777777" w:rsidR="00AE5F80" w:rsidRPr="00AE5F80" w:rsidRDefault="00AE5F80" w:rsidP="005A404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32025B" w:rsidRPr="004D5825" w14:paraId="59263BEE" w14:textId="77777777" w:rsidTr="005F4D24">
        <w:trPr>
          <w:trHeight w:val="70"/>
        </w:trPr>
        <w:tc>
          <w:tcPr>
            <w:tcW w:w="10065" w:type="dxa"/>
            <w:gridSpan w:val="6"/>
            <w:shd w:val="clear" w:color="auto" w:fill="D9E2F3" w:themeFill="accent1" w:themeFillTint="33"/>
            <w:vAlign w:val="center"/>
          </w:tcPr>
          <w:p w14:paraId="496C41D4" w14:textId="729C8CD2" w:rsidR="0032025B" w:rsidRPr="001D1413" w:rsidRDefault="001D1413" w:rsidP="00D07085">
            <w:pPr>
              <w:spacing w:before="40" w:after="4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Additional comments</w:t>
            </w:r>
          </w:p>
        </w:tc>
      </w:tr>
      <w:tr w:rsidR="0032025B" w:rsidRPr="004D5825" w14:paraId="4567A87F" w14:textId="77777777" w:rsidTr="006A659E">
        <w:trPr>
          <w:trHeight w:val="2551"/>
        </w:trPr>
        <w:tc>
          <w:tcPr>
            <w:tcW w:w="10065" w:type="dxa"/>
            <w:gridSpan w:val="6"/>
            <w:shd w:val="clear" w:color="auto" w:fill="auto"/>
          </w:tcPr>
          <w:p w14:paraId="7752FAAD" w14:textId="77777777" w:rsidR="001B205F" w:rsidRPr="00AE5F80" w:rsidRDefault="001B205F" w:rsidP="009B629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</w:tr>
    </w:tbl>
    <w:p w14:paraId="34B7EE79" w14:textId="054CCC21" w:rsidR="001B205F" w:rsidRDefault="001B205F" w:rsidP="005A404F">
      <w:pPr>
        <w:jc w:val="both"/>
        <w:rPr>
          <w:rFonts w:ascii="Arial" w:hAnsi="Arial" w:cs="Arial"/>
          <w:sz w:val="20"/>
          <w:szCs w:val="20"/>
        </w:rPr>
      </w:pPr>
    </w:p>
    <w:p w14:paraId="6E3FCD9A" w14:textId="524EB83C" w:rsidR="00D07085" w:rsidRPr="001D1413" w:rsidRDefault="00D07085" w:rsidP="001D1413">
      <w:pPr>
        <w:spacing w:after="120"/>
        <w:jc w:val="both"/>
        <w:rPr>
          <w:rFonts w:ascii="Arial" w:hAnsi="Arial" w:cs="Arial"/>
          <w:bCs/>
          <w:sz w:val="28"/>
        </w:rPr>
      </w:pPr>
      <w:r w:rsidRPr="001D1413">
        <w:rPr>
          <w:rFonts w:ascii="Arial" w:hAnsi="Arial" w:cs="Arial"/>
          <w:bCs/>
          <w:sz w:val="28"/>
        </w:rPr>
        <w:lastRenderedPageBreak/>
        <w:t>Statement</w:t>
      </w:r>
    </w:p>
    <w:p w14:paraId="30FEAFC9" w14:textId="6540AC77" w:rsidR="00D07085" w:rsidRPr="00D07085" w:rsidRDefault="00D07085" w:rsidP="001D1413">
      <w:pPr>
        <w:jc w:val="both"/>
        <w:rPr>
          <w:rFonts w:ascii="Arial" w:hAnsi="Arial" w:cs="Arial"/>
          <w:szCs w:val="20"/>
        </w:rPr>
      </w:pPr>
      <w:r w:rsidRPr="00C4176D">
        <w:rPr>
          <w:rFonts w:ascii="Arial" w:hAnsi="Arial" w:cs="Arial"/>
        </w:rPr>
        <w:t xml:space="preserve">I declare that the information I have provided in this form is complete and correct.  I understand that </w:t>
      </w:r>
      <w:r w:rsidR="006A659E">
        <w:rPr>
          <w:rFonts w:ascii="Arial" w:hAnsi="Arial" w:cs="Arial"/>
        </w:rPr>
        <w:t>providing</w:t>
      </w:r>
      <w:r w:rsidRPr="00C4176D">
        <w:rPr>
          <w:rFonts w:ascii="Arial" w:hAnsi="Arial" w:cs="Arial"/>
        </w:rPr>
        <w:t xml:space="preserve"> false or misleading information is a serious matter.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253"/>
        <w:gridCol w:w="1417"/>
        <w:gridCol w:w="1985"/>
      </w:tblGrid>
      <w:tr w:rsidR="002B16F9" w14:paraId="2B505A1A" w14:textId="77777777" w:rsidTr="0092280D">
        <w:trPr>
          <w:trHeight w:val="62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8961636" w14:textId="637C78DF" w:rsidR="002B16F9" w:rsidRPr="0092280D" w:rsidRDefault="002B16F9" w:rsidP="004C1AA3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92280D">
              <w:rPr>
                <w:rFonts w:asciiTheme="minorHAnsi" w:hAnsiTheme="minorHAnsi" w:cs="Arial"/>
                <w:sz w:val="26"/>
                <w:szCs w:val="26"/>
              </w:rPr>
              <w:t>Authorised officer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5554A525" w14:textId="77777777" w:rsidR="002B16F9" w:rsidRPr="0092280D" w:rsidRDefault="002B16F9" w:rsidP="004C1A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</w:tr>
      <w:tr w:rsidR="0092280D" w:rsidRPr="001D1413" w14:paraId="3E7A31CC" w14:textId="77777777" w:rsidTr="0092280D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F5E1C" w14:textId="77777777" w:rsidR="0092280D" w:rsidRPr="001D1413" w:rsidRDefault="0092280D" w:rsidP="001D1413">
            <w:pPr>
              <w:spacing w:after="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6A93161D" w14:textId="77777777" w:rsidR="0092280D" w:rsidRPr="001D1413" w:rsidRDefault="0092280D" w:rsidP="001D1413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C43CBD" w14:textId="77777777" w:rsidR="0092280D" w:rsidRPr="001D1413" w:rsidRDefault="0092280D" w:rsidP="001D1413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30A5562" w14:textId="4BE9FCC6" w:rsidR="0092280D" w:rsidRPr="001D1413" w:rsidRDefault="0092280D" w:rsidP="001D1413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B16F9" w14:paraId="02491B8E" w14:textId="77777777" w:rsidTr="0092280D">
        <w:trPr>
          <w:trHeight w:val="907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5F009644" w14:textId="115B5494" w:rsidR="002B16F9" w:rsidRPr="0092280D" w:rsidRDefault="002B16F9" w:rsidP="004C1AA3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92280D">
              <w:rPr>
                <w:rFonts w:asciiTheme="minorHAnsi" w:hAnsiTheme="minorHAnsi" w:cs="Arial"/>
                <w:sz w:val="26"/>
                <w:szCs w:val="26"/>
              </w:rPr>
              <w:t>Signature</w:t>
            </w:r>
          </w:p>
        </w:tc>
        <w:tc>
          <w:tcPr>
            <w:tcW w:w="4253" w:type="dxa"/>
            <w:vAlign w:val="center"/>
          </w:tcPr>
          <w:p w14:paraId="34919F2C" w14:textId="05939B32" w:rsidR="002B16F9" w:rsidRPr="0092280D" w:rsidRDefault="002B16F9" w:rsidP="004C1A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94271C" w14:textId="3B47C90F" w:rsidR="002B16F9" w:rsidRPr="0092280D" w:rsidRDefault="002B16F9" w:rsidP="0092280D">
            <w:pPr>
              <w:spacing w:before="120" w:after="120" w:line="259" w:lineRule="auto"/>
              <w:ind w:right="168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92280D">
              <w:rPr>
                <w:rFonts w:asciiTheme="minorHAnsi" w:hAnsiTheme="minorHAnsi" w:cs="Arial"/>
                <w:sz w:val="26"/>
                <w:szCs w:val="26"/>
              </w:rPr>
              <w:t>Date</w:t>
            </w:r>
          </w:p>
        </w:tc>
        <w:tc>
          <w:tcPr>
            <w:tcW w:w="1985" w:type="dxa"/>
            <w:vAlign w:val="center"/>
          </w:tcPr>
          <w:p w14:paraId="3BAD4BFE" w14:textId="77777777" w:rsidR="002B16F9" w:rsidRPr="0092280D" w:rsidRDefault="002B16F9" w:rsidP="004C1AA3">
            <w:pPr>
              <w:spacing w:before="120" w:after="120" w:line="259" w:lineRule="auto"/>
              <w:rPr>
                <w:rFonts w:asciiTheme="minorHAnsi" w:hAnsiTheme="minorHAnsi" w:cs="Arial"/>
              </w:rPr>
            </w:pPr>
          </w:p>
        </w:tc>
      </w:tr>
    </w:tbl>
    <w:p w14:paraId="4173A600" w14:textId="77777777" w:rsidR="00571EA0" w:rsidRPr="00D07085" w:rsidRDefault="00571EA0" w:rsidP="00D07085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4DFFA59A" w14:textId="1B3BDDA1" w:rsidR="001B205F" w:rsidRPr="00D07085" w:rsidRDefault="001D1413" w:rsidP="00D07085">
      <w:pPr>
        <w:ind w:left="-9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Once complete, p</w:t>
      </w:r>
      <w:r w:rsidR="001B205F" w:rsidRPr="00D07085">
        <w:rPr>
          <w:rFonts w:ascii="Arial" w:hAnsi="Arial" w:cs="Arial"/>
          <w:szCs w:val="20"/>
        </w:rPr>
        <w:t xml:space="preserve">lease </w:t>
      </w:r>
      <w:r w:rsidR="00D07085" w:rsidRPr="00D07085">
        <w:rPr>
          <w:rFonts w:ascii="Arial" w:hAnsi="Arial" w:cs="Arial"/>
          <w:szCs w:val="20"/>
        </w:rPr>
        <w:t xml:space="preserve">return form to </w:t>
      </w:r>
      <w:hyperlink r:id="rId8" w:history="1">
        <w:r w:rsidR="00D07085" w:rsidRPr="00D07085">
          <w:rPr>
            <w:rStyle w:val="Hyperlink"/>
            <w:rFonts w:ascii="Arial" w:hAnsi="Arial" w:cs="Arial"/>
            <w:szCs w:val="20"/>
          </w:rPr>
          <w:t>admin@allaboutyou.org.au</w:t>
        </w:r>
      </w:hyperlink>
      <w:r w:rsidR="00D07085" w:rsidRPr="00D07085">
        <w:rPr>
          <w:rFonts w:ascii="Arial" w:hAnsi="Arial" w:cs="Arial"/>
          <w:szCs w:val="20"/>
        </w:rPr>
        <w:t xml:space="preserve"> </w:t>
      </w:r>
    </w:p>
    <w:sectPr w:rsidR="001B205F" w:rsidRPr="00D07085" w:rsidSect="001D141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107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FF5B" w14:textId="77777777" w:rsidR="00B66F17" w:rsidRDefault="00B66F17" w:rsidP="00A74D74">
      <w:pPr>
        <w:spacing w:after="0" w:line="240" w:lineRule="auto"/>
      </w:pPr>
      <w:r>
        <w:separator/>
      </w:r>
    </w:p>
  </w:endnote>
  <w:endnote w:type="continuationSeparator" w:id="0">
    <w:p w14:paraId="6933AD63" w14:textId="77777777" w:rsidR="00B66F17" w:rsidRDefault="00B66F17" w:rsidP="00A7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D023" w14:textId="77777777" w:rsidR="001D1413" w:rsidRPr="008A2F40" w:rsidRDefault="001D1413" w:rsidP="009B629D">
    <w:pPr>
      <w:tabs>
        <w:tab w:val="right" w:pos="10065"/>
        <w:tab w:val="right" w:pos="14884"/>
      </w:tabs>
      <w:spacing w:after="0" w:line="240" w:lineRule="auto"/>
      <w:rPr>
        <w:sz w:val="18"/>
        <w:szCs w:val="18"/>
        <w:lang w:val="en-US"/>
      </w:rPr>
    </w:pPr>
    <w:r w:rsidRPr="008A2F40">
      <w:rPr>
        <w:sz w:val="18"/>
        <w:szCs w:val="18"/>
        <w:lang w:val="en-US"/>
      </w:rPr>
      <w:t>All About You – Disability Services</w:t>
    </w:r>
    <w:r w:rsidRPr="008A2F40">
      <w:rPr>
        <w:sz w:val="18"/>
        <w:szCs w:val="18"/>
        <w:lang w:val="en-US"/>
      </w:rPr>
      <w:tab/>
      <w:t xml:space="preserve">Date Revised: 28 June 2019, Version </w:t>
    </w:r>
    <w:r>
      <w:rPr>
        <w:sz w:val="18"/>
        <w:szCs w:val="18"/>
        <w:lang w:val="en-US"/>
      </w:rPr>
      <w:t>2</w:t>
    </w:r>
  </w:p>
  <w:p w14:paraId="73464CA3" w14:textId="66986152" w:rsidR="005A404F" w:rsidRPr="001D1413" w:rsidRDefault="001D1413" w:rsidP="009B629D">
    <w:pPr>
      <w:tabs>
        <w:tab w:val="right" w:pos="10065"/>
        <w:tab w:val="right" w:pos="14884"/>
      </w:tabs>
      <w:spacing w:after="0" w:line="240" w:lineRule="auto"/>
      <w:rPr>
        <w:sz w:val="18"/>
      </w:rPr>
    </w:pPr>
    <w:hyperlink r:id="rId1" w:history="1">
      <w:r w:rsidRPr="008A2F40">
        <w:rPr>
          <w:sz w:val="18"/>
          <w:szCs w:val="18"/>
          <w:lang w:val="en-US"/>
        </w:rPr>
        <w:t>admin@allaboutyou.org.au</w:t>
      </w:r>
    </w:hyperlink>
    <w:r w:rsidRPr="008A2F40">
      <w:rPr>
        <w:sz w:val="18"/>
        <w:szCs w:val="18"/>
        <w:lang w:val="en-US"/>
      </w:rPr>
      <w:t xml:space="preserve">  //  </w:t>
    </w:r>
    <w:hyperlink r:id="rId2" w:history="1">
      <w:r w:rsidRPr="008A2F40">
        <w:rPr>
          <w:sz w:val="18"/>
          <w:szCs w:val="18"/>
          <w:lang w:val="en-US"/>
        </w:rPr>
        <w:t>www.allaboutyou.org.au</w:t>
      </w:r>
    </w:hyperlink>
    <w:r w:rsidRPr="008A2F40">
      <w:rPr>
        <w:sz w:val="18"/>
        <w:szCs w:val="18"/>
        <w:lang w:val="en-US"/>
      </w:rPr>
      <w:tab/>
    </w:r>
    <w:proofErr w:type="spellStart"/>
    <w:r w:rsidRPr="008A2F40">
      <w:rPr>
        <w:sz w:val="18"/>
        <w:szCs w:val="18"/>
        <w:lang w:val="en-US"/>
      </w:rPr>
      <w:t>Authorised</w:t>
    </w:r>
    <w:proofErr w:type="spellEnd"/>
    <w:r w:rsidRPr="008A2F40">
      <w:rPr>
        <w:sz w:val="18"/>
        <w:szCs w:val="18"/>
        <w:lang w:val="en-US"/>
      </w:rPr>
      <w:t xml:space="preserve"> by: </w:t>
    </w:r>
    <w:proofErr w:type="spellStart"/>
    <w:proofErr w:type="gramStart"/>
    <w:r w:rsidRPr="008A2F40">
      <w:rPr>
        <w:sz w:val="18"/>
        <w:szCs w:val="18"/>
        <w:lang w:val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7695" w14:textId="77777777" w:rsidR="001D1413" w:rsidRPr="008A2F40" w:rsidRDefault="001D1413" w:rsidP="009B629D">
    <w:pPr>
      <w:tabs>
        <w:tab w:val="right" w:pos="10065"/>
        <w:tab w:val="right" w:pos="14884"/>
      </w:tabs>
      <w:spacing w:after="0" w:line="240" w:lineRule="auto"/>
      <w:rPr>
        <w:sz w:val="18"/>
        <w:szCs w:val="18"/>
        <w:lang w:val="en-US"/>
      </w:rPr>
    </w:pPr>
    <w:bookmarkStart w:id="1" w:name="_Hlk11152958"/>
    <w:r w:rsidRPr="008A2F40">
      <w:rPr>
        <w:sz w:val="18"/>
        <w:szCs w:val="18"/>
        <w:lang w:val="en-US"/>
      </w:rPr>
      <w:t>All About You – Disability Services</w:t>
    </w:r>
    <w:r w:rsidRPr="008A2F40">
      <w:rPr>
        <w:sz w:val="18"/>
        <w:szCs w:val="18"/>
        <w:lang w:val="en-US"/>
      </w:rPr>
      <w:tab/>
      <w:t xml:space="preserve">Date Revised: 28 June 2019, Version </w:t>
    </w:r>
    <w:r>
      <w:rPr>
        <w:sz w:val="18"/>
        <w:szCs w:val="18"/>
        <w:lang w:val="en-US"/>
      </w:rPr>
      <w:t>2</w:t>
    </w:r>
  </w:p>
  <w:p w14:paraId="3C1394FA" w14:textId="74B087F5" w:rsidR="005A404F" w:rsidRPr="001D1413" w:rsidRDefault="001D1413" w:rsidP="009B629D">
    <w:pPr>
      <w:tabs>
        <w:tab w:val="right" w:pos="10065"/>
        <w:tab w:val="right" w:pos="14884"/>
      </w:tabs>
      <w:spacing w:after="0" w:line="240" w:lineRule="auto"/>
      <w:rPr>
        <w:sz w:val="18"/>
      </w:rPr>
    </w:pPr>
    <w:hyperlink r:id="rId1" w:history="1">
      <w:r w:rsidRPr="008A2F40">
        <w:rPr>
          <w:sz w:val="18"/>
          <w:szCs w:val="18"/>
          <w:lang w:val="en-US"/>
        </w:rPr>
        <w:t>admin@allaboutyou.org.au</w:t>
      </w:r>
    </w:hyperlink>
    <w:r w:rsidRPr="008A2F40">
      <w:rPr>
        <w:sz w:val="18"/>
        <w:szCs w:val="18"/>
        <w:lang w:val="en-US"/>
      </w:rPr>
      <w:t xml:space="preserve">  //  </w:t>
    </w:r>
    <w:hyperlink r:id="rId2" w:history="1">
      <w:r w:rsidRPr="008A2F40">
        <w:rPr>
          <w:sz w:val="18"/>
          <w:szCs w:val="18"/>
          <w:lang w:val="en-US"/>
        </w:rPr>
        <w:t>www.allaboutyou.org.au</w:t>
      </w:r>
    </w:hyperlink>
    <w:r w:rsidRPr="008A2F40">
      <w:rPr>
        <w:sz w:val="18"/>
        <w:szCs w:val="18"/>
        <w:lang w:val="en-US"/>
      </w:rPr>
      <w:tab/>
    </w:r>
    <w:proofErr w:type="spellStart"/>
    <w:r w:rsidRPr="008A2F40">
      <w:rPr>
        <w:sz w:val="18"/>
        <w:szCs w:val="18"/>
        <w:lang w:val="en-US"/>
      </w:rPr>
      <w:t>Authorised</w:t>
    </w:r>
    <w:proofErr w:type="spellEnd"/>
    <w:r w:rsidRPr="008A2F40">
      <w:rPr>
        <w:sz w:val="18"/>
        <w:szCs w:val="18"/>
        <w:lang w:val="en-US"/>
      </w:rPr>
      <w:t xml:space="preserve"> by: </w:t>
    </w:r>
    <w:proofErr w:type="spellStart"/>
    <w:proofErr w:type="gramStart"/>
    <w:r w:rsidRPr="008A2F40">
      <w:rPr>
        <w:sz w:val="18"/>
        <w:szCs w:val="18"/>
        <w:lang w:val="en-US"/>
      </w:rPr>
      <w:t>T.Hickingbotham</w:t>
    </w:r>
    <w:bookmarkEnd w:id="1"/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E042" w14:textId="77777777" w:rsidR="00B66F17" w:rsidRDefault="00B66F17" w:rsidP="00A74D74">
      <w:pPr>
        <w:spacing w:after="0" w:line="240" w:lineRule="auto"/>
      </w:pPr>
      <w:r>
        <w:separator/>
      </w:r>
    </w:p>
  </w:footnote>
  <w:footnote w:type="continuationSeparator" w:id="0">
    <w:p w14:paraId="72F23CA2" w14:textId="77777777" w:rsidR="00B66F17" w:rsidRDefault="00B66F17" w:rsidP="00A7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4BB3" w14:textId="6C7CE04E" w:rsidR="005A404F" w:rsidRDefault="005A404F" w:rsidP="005A404F">
    <w:pPr>
      <w:pStyle w:val="Header"/>
      <w:jc w:val="center"/>
    </w:pPr>
    <w:r>
      <w:t xml:space="preserve">- </w:t>
    </w:r>
    <w:sdt>
      <w:sdtPr>
        <w:id w:val="4460513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2703B91" w14:textId="77777777" w:rsidR="005A404F" w:rsidRDefault="005A4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C90B" w14:textId="0D73B7CD" w:rsidR="005A404F" w:rsidRDefault="005A404F" w:rsidP="005A404F">
    <w:pPr>
      <w:pStyle w:val="Header"/>
      <w:jc w:val="right"/>
    </w:pPr>
    <w:r w:rsidRPr="00D112AA">
      <w:rPr>
        <w:noProof/>
      </w:rPr>
      <w:drawing>
        <wp:inline distT="0" distB="0" distL="0" distR="0" wp14:anchorId="326B7D55" wp14:editId="60B3F2FA">
          <wp:extent cx="2200275" cy="457200"/>
          <wp:effectExtent l="0" t="0" r="0" b="0"/>
          <wp:docPr id="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200" r="11400" b="4579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EF70F" w14:textId="2A70A42E" w:rsidR="005A404F" w:rsidRPr="001D1413" w:rsidRDefault="001D1413" w:rsidP="001D1413">
    <w:pPr>
      <w:tabs>
        <w:tab w:val="center" w:pos="4320"/>
        <w:tab w:val="right" w:pos="8640"/>
      </w:tabs>
      <w:spacing w:before="60" w:after="120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8A2F40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B56"/>
    <w:multiLevelType w:val="hybridMultilevel"/>
    <w:tmpl w:val="96DE6054"/>
    <w:lvl w:ilvl="0" w:tplc="BE8C76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4E0D"/>
    <w:multiLevelType w:val="hybridMultilevel"/>
    <w:tmpl w:val="A91621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42B91"/>
    <w:multiLevelType w:val="hybridMultilevel"/>
    <w:tmpl w:val="6CFA12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AD"/>
    <w:rsid w:val="000010D8"/>
    <w:rsid w:val="0001338B"/>
    <w:rsid w:val="00047567"/>
    <w:rsid w:val="00076218"/>
    <w:rsid w:val="00101007"/>
    <w:rsid w:val="00140B83"/>
    <w:rsid w:val="001427AC"/>
    <w:rsid w:val="001B19EE"/>
    <w:rsid w:val="001B205F"/>
    <w:rsid w:val="001C17FE"/>
    <w:rsid w:val="001D1413"/>
    <w:rsid w:val="002075D5"/>
    <w:rsid w:val="00210714"/>
    <w:rsid w:val="002412B7"/>
    <w:rsid w:val="00294080"/>
    <w:rsid w:val="002B16F9"/>
    <w:rsid w:val="002D4748"/>
    <w:rsid w:val="002F2BB6"/>
    <w:rsid w:val="0032025B"/>
    <w:rsid w:val="003B15B8"/>
    <w:rsid w:val="00403229"/>
    <w:rsid w:val="00487B8B"/>
    <w:rsid w:val="004C1AA3"/>
    <w:rsid w:val="004D5825"/>
    <w:rsid w:val="00571EA0"/>
    <w:rsid w:val="005A404F"/>
    <w:rsid w:val="005C6CB2"/>
    <w:rsid w:val="005F4D24"/>
    <w:rsid w:val="00675A44"/>
    <w:rsid w:val="00693537"/>
    <w:rsid w:val="006A3F0E"/>
    <w:rsid w:val="006A659E"/>
    <w:rsid w:val="006A7AE8"/>
    <w:rsid w:val="006C5755"/>
    <w:rsid w:val="00710B9F"/>
    <w:rsid w:val="00750368"/>
    <w:rsid w:val="00792F4B"/>
    <w:rsid w:val="008A36F8"/>
    <w:rsid w:val="008A6922"/>
    <w:rsid w:val="008C3FF7"/>
    <w:rsid w:val="0092280D"/>
    <w:rsid w:val="009776FA"/>
    <w:rsid w:val="00984996"/>
    <w:rsid w:val="00990872"/>
    <w:rsid w:val="009B629D"/>
    <w:rsid w:val="009E0A84"/>
    <w:rsid w:val="00A14892"/>
    <w:rsid w:val="00A37D18"/>
    <w:rsid w:val="00A506F9"/>
    <w:rsid w:val="00A556A1"/>
    <w:rsid w:val="00A57E92"/>
    <w:rsid w:val="00A63AAD"/>
    <w:rsid w:val="00A74D74"/>
    <w:rsid w:val="00A95BB0"/>
    <w:rsid w:val="00A966E0"/>
    <w:rsid w:val="00AB7ACF"/>
    <w:rsid w:val="00AD5164"/>
    <w:rsid w:val="00AE1DC0"/>
    <w:rsid w:val="00AE5F80"/>
    <w:rsid w:val="00B01949"/>
    <w:rsid w:val="00B07E4D"/>
    <w:rsid w:val="00B33A35"/>
    <w:rsid w:val="00B66F17"/>
    <w:rsid w:val="00B909E2"/>
    <w:rsid w:val="00C6527B"/>
    <w:rsid w:val="00C87FA6"/>
    <w:rsid w:val="00CC446F"/>
    <w:rsid w:val="00CE65CD"/>
    <w:rsid w:val="00D07085"/>
    <w:rsid w:val="00D241EB"/>
    <w:rsid w:val="00D32DE6"/>
    <w:rsid w:val="00D503ED"/>
    <w:rsid w:val="00D63A91"/>
    <w:rsid w:val="00D82E41"/>
    <w:rsid w:val="00DC0541"/>
    <w:rsid w:val="00E305DD"/>
    <w:rsid w:val="00E43B53"/>
    <w:rsid w:val="00E67E29"/>
    <w:rsid w:val="00E772B7"/>
    <w:rsid w:val="00E8721E"/>
    <w:rsid w:val="00E965E8"/>
    <w:rsid w:val="00E96EFF"/>
    <w:rsid w:val="00EC3C27"/>
    <w:rsid w:val="00EE42E5"/>
    <w:rsid w:val="00EF754C"/>
    <w:rsid w:val="00F150EE"/>
    <w:rsid w:val="00F42349"/>
    <w:rsid w:val="00F47F0F"/>
    <w:rsid w:val="00F50555"/>
    <w:rsid w:val="00F703F3"/>
    <w:rsid w:val="00F75BF9"/>
    <w:rsid w:val="00F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247A"/>
  <w15:chartTrackingRefBased/>
  <w15:docId w15:val="{E2189FB0-C42D-4432-96B2-91424A9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7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164"/>
    <w:pPr>
      <w:ind w:left="720"/>
      <w:contextualSpacing/>
    </w:pPr>
  </w:style>
  <w:style w:type="table" w:styleId="TableGrid">
    <w:name w:val="Table Grid"/>
    <w:basedOn w:val="TableNormal"/>
    <w:uiPriority w:val="59"/>
    <w:rsid w:val="00A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9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5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74"/>
  </w:style>
  <w:style w:type="paragraph" w:styleId="Footer">
    <w:name w:val="footer"/>
    <w:basedOn w:val="Normal"/>
    <w:link w:val="FooterChar"/>
    <w:uiPriority w:val="99"/>
    <w:unhideWhenUsed/>
    <w:rsid w:val="00A7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74"/>
  </w:style>
  <w:style w:type="character" w:styleId="Hyperlink">
    <w:name w:val="Hyperlink"/>
    <w:basedOn w:val="DefaultParagraphFont"/>
    <w:uiPriority w:val="99"/>
    <w:unhideWhenUsed/>
    <w:rsid w:val="00D07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llaboutyou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0CBB-3DD1-4714-8D0E-C7FACC6A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smith</dc:creator>
  <cp:keywords/>
  <cp:lastModifiedBy>Lauren Stewart</cp:lastModifiedBy>
  <cp:revision>9</cp:revision>
  <cp:lastPrinted>2012-09-04T04:17:00Z</cp:lastPrinted>
  <dcterms:created xsi:type="dcterms:W3CDTF">2019-07-23T00:56:00Z</dcterms:created>
  <dcterms:modified xsi:type="dcterms:W3CDTF">2019-07-23T09:21:00Z</dcterms:modified>
</cp:coreProperties>
</file>